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1456"/>
        <w:tblW w:w="10019" w:type="dxa"/>
        <w:tblLook w:val="04A0" w:firstRow="1" w:lastRow="0" w:firstColumn="1" w:lastColumn="0" w:noHBand="0" w:noVBand="1"/>
      </w:tblPr>
      <w:tblGrid>
        <w:gridCol w:w="2481"/>
        <w:gridCol w:w="2194"/>
        <w:gridCol w:w="3436"/>
        <w:gridCol w:w="1908"/>
      </w:tblGrid>
      <w:tr w:rsidR="00283C56" w:rsidRPr="00D44A74" w14:paraId="415C03BD" w14:textId="77777777" w:rsidTr="001249A9">
        <w:trPr>
          <w:trHeight w:val="460"/>
        </w:trPr>
        <w:tc>
          <w:tcPr>
            <w:tcW w:w="2481" w:type="dxa"/>
            <w:shd w:val="clear" w:color="auto" w:fill="4472C4" w:themeFill="accent1"/>
          </w:tcPr>
          <w:p w14:paraId="6C120DD7" w14:textId="77777777" w:rsidR="00283C56" w:rsidRPr="00D44A74" w:rsidRDefault="00283C56" w:rsidP="00283C56">
            <w:pPr>
              <w:spacing w:after="160" w:line="259" w:lineRule="auto"/>
              <w:rPr>
                <w:b/>
                <w:bCs/>
              </w:rPr>
            </w:pPr>
            <w:r w:rsidRPr="00F62CDA">
              <w:rPr>
                <w:b/>
                <w:bCs/>
                <w:color w:val="FFFFFF" w:themeColor="background1"/>
              </w:rPr>
              <w:t>Lead Roles</w:t>
            </w:r>
          </w:p>
        </w:tc>
        <w:tc>
          <w:tcPr>
            <w:tcW w:w="2194" w:type="dxa"/>
            <w:shd w:val="clear" w:color="auto" w:fill="4472C4" w:themeFill="accent1"/>
          </w:tcPr>
          <w:p w14:paraId="0BA9D3A4" w14:textId="77777777" w:rsidR="00283C56" w:rsidRPr="00D44A74" w:rsidRDefault="00283C56" w:rsidP="00283C56">
            <w:pPr>
              <w:spacing w:after="160" w:line="259" w:lineRule="auto"/>
              <w:rPr>
                <w:b/>
                <w:bCs/>
              </w:rPr>
            </w:pPr>
            <w:r w:rsidRPr="00F62CDA">
              <w:rPr>
                <w:b/>
                <w:bCs/>
                <w:color w:val="FFFFFF" w:themeColor="background1"/>
              </w:rPr>
              <w:t>Nominated Leads</w:t>
            </w:r>
          </w:p>
        </w:tc>
        <w:tc>
          <w:tcPr>
            <w:tcW w:w="3436" w:type="dxa"/>
            <w:shd w:val="clear" w:color="auto" w:fill="4472C4" w:themeFill="accent1"/>
          </w:tcPr>
          <w:p w14:paraId="0D28E8AA" w14:textId="77777777" w:rsidR="00283C56" w:rsidRPr="00F62CDA" w:rsidRDefault="00283C56" w:rsidP="00283C56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Email Addresses </w:t>
            </w:r>
          </w:p>
        </w:tc>
        <w:tc>
          <w:tcPr>
            <w:tcW w:w="1908" w:type="dxa"/>
            <w:shd w:val="clear" w:color="auto" w:fill="4472C4" w:themeFill="accent1"/>
          </w:tcPr>
          <w:p w14:paraId="75726A11" w14:textId="77777777" w:rsidR="00283C56" w:rsidRPr="00F62CDA" w:rsidRDefault="00283C56" w:rsidP="00283C56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Contact Numbers</w:t>
            </w:r>
          </w:p>
        </w:tc>
      </w:tr>
      <w:tr w:rsidR="00283C56" w:rsidRPr="00DD5BD9" w14:paraId="4796C0F8" w14:textId="77777777" w:rsidTr="001249A9">
        <w:trPr>
          <w:trHeight w:val="752"/>
        </w:trPr>
        <w:tc>
          <w:tcPr>
            <w:tcW w:w="2481" w:type="dxa"/>
            <w:shd w:val="clear" w:color="auto" w:fill="E7E6E6" w:themeFill="background2"/>
          </w:tcPr>
          <w:p w14:paraId="0208435A" w14:textId="77777777" w:rsidR="00283C56" w:rsidRPr="00DD5BD9" w:rsidRDefault="00283C56" w:rsidP="00283C56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Information Governance Lead</w:t>
            </w:r>
          </w:p>
        </w:tc>
        <w:tc>
          <w:tcPr>
            <w:tcW w:w="2194" w:type="dxa"/>
            <w:shd w:val="clear" w:color="auto" w:fill="E7E6E6" w:themeFill="background2"/>
          </w:tcPr>
          <w:p w14:paraId="120C976F" w14:textId="77777777" w:rsidR="00283C56" w:rsidRPr="00DD5BD9" w:rsidRDefault="00283C56" w:rsidP="00283C56">
            <w:pPr>
              <w:spacing w:line="253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D5BD9">
              <w:rPr>
                <w:rFonts w:ascii="Arial" w:hAnsi="Arial" w:cs="Arial"/>
                <w:color w:val="000000"/>
                <w:sz w:val="24"/>
                <w:szCs w:val="24"/>
              </w:rPr>
              <w:t xml:space="preserve">Kelly Huckvale </w:t>
            </w:r>
          </w:p>
          <w:p w14:paraId="25544DB0" w14:textId="3D97642B" w:rsidR="00283C56" w:rsidRPr="00DD5BD9" w:rsidRDefault="00283C56" w:rsidP="00283C56">
            <w:pPr>
              <w:spacing w:line="253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D5BD9">
              <w:rPr>
                <w:rFonts w:ascii="Arial" w:hAnsi="Arial" w:cs="Arial"/>
                <w:color w:val="000000"/>
                <w:sz w:val="24"/>
                <w:szCs w:val="24"/>
              </w:rPr>
              <w:t xml:space="preserve">(c/o ArdenGEM CSU) </w:t>
            </w:r>
          </w:p>
        </w:tc>
        <w:tc>
          <w:tcPr>
            <w:tcW w:w="3436" w:type="dxa"/>
            <w:shd w:val="clear" w:color="auto" w:fill="E7E6E6" w:themeFill="background2"/>
          </w:tcPr>
          <w:p w14:paraId="2E352358" w14:textId="77777777" w:rsidR="00283C56" w:rsidRPr="00DD5BD9" w:rsidRDefault="00283C56" w:rsidP="00283C56">
            <w:pPr>
              <w:rPr>
                <w:rStyle w:val="Hyperlink"/>
                <w:rFonts w:ascii="Arial" w:hAnsi="Arial" w:cs="Arial"/>
                <w:sz w:val="24"/>
                <w:szCs w:val="24"/>
              </w:rPr>
            </w:pPr>
            <w:hyperlink r:id="rId7" w:history="1">
              <w:r w:rsidRPr="00DD5BD9">
                <w:rPr>
                  <w:rStyle w:val="Hyperlink"/>
                  <w:rFonts w:ascii="Arial" w:hAnsi="Arial" w:cs="Arial"/>
                  <w:sz w:val="24"/>
                  <w:szCs w:val="24"/>
                </w:rPr>
                <w:t>kelly.huckvale@nhs.net</w:t>
              </w:r>
            </w:hyperlink>
          </w:p>
          <w:p w14:paraId="3CCDC8A6" w14:textId="77777777" w:rsidR="0070223E" w:rsidRPr="00DD5BD9" w:rsidRDefault="0070223E" w:rsidP="0070223E">
            <w:pPr>
              <w:rPr>
                <w:rStyle w:val="Hyperlink"/>
                <w:rFonts w:ascii="Arial" w:hAnsi="Arial" w:cs="Arial"/>
                <w:sz w:val="24"/>
                <w:szCs w:val="24"/>
              </w:rPr>
            </w:pPr>
            <w:hyperlink r:id="rId8" w:history="1">
              <w:r w:rsidRPr="00DD5BD9">
                <w:rPr>
                  <w:rStyle w:val="Hyperlink"/>
                  <w:rFonts w:ascii="Arial" w:hAnsi="Arial" w:cs="Arial"/>
                  <w:sz w:val="24"/>
                  <w:szCs w:val="24"/>
                </w:rPr>
                <w:t>agem.covwarks.ig@nhs.net</w:t>
              </w:r>
            </w:hyperlink>
          </w:p>
          <w:p w14:paraId="71743B0C" w14:textId="77777777" w:rsidR="00283C56" w:rsidRPr="00DD5BD9" w:rsidRDefault="00283C56" w:rsidP="007022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E7E6E6" w:themeFill="background2"/>
          </w:tcPr>
          <w:p w14:paraId="0B3FAD9E" w14:textId="731FDDE3" w:rsidR="00283C56" w:rsidRPr="00DD5BD9" w:rsidRDefault="00283C56" w:rsidP="00283C56">
            <w:pPr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02477 710 980</w:t>
            </w:r>
          </w:p>
          <w:p w14:paraId="24F434B5" w14:textId="715509C6" w:rsidR="00283C56" w:rsidRPr="00DD5BD9" w:rsidRDefault="00283C56" w:rsidP="00283C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3C56" w:rsidRPr="00DD5BD9" w14:paraId="57ED8108" w14:textId="77777777" w:rsidTr="001249A9">
        <w:trPr>
          <w:trHeight w:val="445"/>
        </w:trPr>
        <w:tc>
          <w:tcPr>
            <w:tcW w:w="2481" w:type="dxa"/>
          </w:tcPr>
          <w:p w14:paraId="7D75D34A" w14:textId="77777777" w:rsidR="00283C56" w:rsidRPr="00DD5BD9" w:rsidRDefault="00283C56" w:rsidP="00283C56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Data Protection Officer</w:t>
            </w:r>
          </w:p>
        </w:tc>
        <w:tc>
          <w:tcPr>
            <w:tcW w:w="2194" w:type="dxa"/>
          </w:tcPr>
          <w:p w14:paraId="2C37BEFC" w14:textId="77777777" w:rsidR="00283C56" w:rsidRPr="00DD5BD9" w:rsidRDefault="00283C56" w:rsidP="00283C56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 xml:space="preserve">Judith Jordan </w:t>
            </w:r>
          </w:p>
          <w:p w14:paraId="71A6A22F" w14:textId="77777777" w:rsidR="00283C56" w:rsidRPr="00DD5BD9" w:rsidRDefault="00283C56" w:rsidP="00283C56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(c/o Arden &amp; Gem)</w:t>
            </w:r>
          </w:p>
        </w:tc>
        <w:tc>
          <w:tcPr>
            <w:tcW w:w="3436" w:type="dxa"/>
          </w:tcPr>
          <w:p w14:paraId="20A8E0B5" w14:textId="77777777" w:rsidR="00283C56" w:rsidRPr="00DD5BD9" w:rsidRDefault="00283C56" w:rsidP="00283C56">
            <w:pPr>
              <w:rPr>
                <w:rFonts w:ascii="Arial" w:hAnsi="Arial" w:cs="Arial"/>
                <w:sz w:val="24"/>
                <w:szCs w:val="24"/>
              </w:rPr>
            </w:pPr>
            <w:hyperlink r:id="rId9" w:history="1">
              <w:r w:rsidRPr="00DD5BD9">
                <w:rPr>
                  <w:rStyle w:val="Hyperlink"/>
                  <w:rFonts w:ascii="Arial" w:hAnsi="Arial" w:cs="Arial"/>
                  <w:sz w:val="24"/>
                  <w:szCs w:val="24"/>
                </w:rPr>
                <w:t>judith.jordan2@nhs.net</w:t>
              </w:r>
            </w:hyperlink>
            <w:r w:rsidRPr="00DD5BD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08" w:type="dxa"/>
          </w:tcPr>
          <w:p w14:paraId="09C14E82" w14:textId="6664E285" w:rsidR="00283C56" w:rsidRPr="00DD5BD9" w:rsidRDefault="00283C56" w:rsidP="00283C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3C56" w:rsidRPr="00DD5BD9" w14:paraId="3C79313B" w14:textId="77777777" w:rsidTr="001249A9">
        <w:trPr>
          <w:trHeight w:val="460"/>
        </w:trPr>
        <w:tc>
          <w:tcPr>
            <w:tcW w:w="2481" w:type="dxa"/>
            <w:shd w:val="clear" w:color="auto" w:fill="E7E6E6" w:themeFill="background2"/>
          </w:tcPr>
          <w:p w14:paraId="4D7BE566" w14:textId="77777777" w:rsidR="00283C56" w:rsidRPr="00DD5BD9" w:rsidRDefault="00283C56" w:rsidP="00283C56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Caldicott Guardian</w:t>
            </w:r>
          </w:p>
        </w:tc>
        <w:tc>
          <w:tcPr>
            <w:tcW w:w="2194" w:type="dxa"/>
            <w:shd w:val="clear" w:color="auto" w:fill="E7E6E6" w:themeFill="background2"/>
          </w:tcPr>
          <w:p w14:paraId="251C5D90" w14:textId="77777777" w:rsidR="00283C56" w:rsidRPr="00DD5BD9" w:rsidRDefault="00283C56" w:rsidP="00283C56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Dr Helen Tyrrell</w:t>
            </w:r>
          </w:p>
        </w:tc>
        <w:tc>
          <w:tcPr>
            <w:tcW w:w="3436" w:type="dxa"/>
            <w:shd w:val="clear" w:color="auto" w:fill="E7E6E6" w:themeFill="background2"/>
          </w:tcPr>
          <w:p w14:paraId="4C3E192E" w14:textId="77777777" w:rsidR="00283C56" w:rsidRPr="00DD5BD9" w:rsidRDefault="00283C56" w:rsidP="00283C56">
            <w:pPr>
              <w:rPr>
                <w:rFonts w:ascii="Arial" w:hAnsi="Arial" w:cs="Arial"/>
                <w:sz w:val="24"/>
                <w:szCs w:val="24"/>
              </w:rPr>
            </w:pPr>
            <w:hyperlink r:id="rId10" w:history="1">
              <w:r w:rsidRPr="00DD5BD9">
                <w:rPr>
                  <w:rStyle w:val="Hyperlink"/>
                  <w:rFonts w:ascii="Arial" w:hAnsi="Arial" w:cs="Arial"/>
                  <w:sz w:val="24"/>
                  <w:szCs w:val="24"/>
                </w:rPr>
                <w:t>h.tyrrell@nhs.net</w:t>
              </w:r>
            </w:hyperlink>
            <w:r w:rsidRPr="00DD5BD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08" w:type="dxa"/>
            <w:shd w:val="clear" w:color="auto" w:fill="E7E6E6" w:themeFill="background2"/>
          </w:tcPr>
          <w:p w14:paraId="0558D893" w14:textId="77777777" w:rsidR="00283C56" w:rsidRPr="00DD5BD9" w:rsidRDefault="00283C56" w:rsidP="00283C56">
            <w:pPr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02477 710 980</w:t>
            </w:r>
          </w:p>
        </w:tc>
      </w:tr>
      <w:tr w:rsidR="00283C56" w:rsidRPr="00DD5BD9" w14:paraId="58118B5D" w14:textId="77777777" w:rsidTr="001249A9">
        <w:trPr>
          <w:trHeight w:val="752"/>
        </w:trPr>
        <w:tc>
          <w:tcPr>
            <w:tcW w:w="2481" w:type="dxa"/>
          </w:tcPr>
          <w:p w14:paraId="10627642" w14:textId="77777777" w:rsidR="00283C56" w:rsidRPr="00DD5BD9" w:rsidRDefault="00283C56" w:rsidP="00283C56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SIRO-Senior Risk Information Officer</w:t>
            </w:r>
          </w:p>
        </w:tc>
        <w:tc>
          <w:tcPr>
            <w:tcW w:w="2194" w:type="dxa"/>
          </w:tcPr>
          <w:p w14:paraId="2C5F82F1" w14:textId="77777777" w:rsidR="00283C56" w:rsidRPr="00DD5BD9" w:rsidRDefault="00283C56" w:rsidP="00283C56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Daljit Sandhu</w:t>
            </w:r>
          </w:p>
        </w:tc>
        <w:tc>
          <w:tcPr>
            <w:tcW w:w="3436" w:type="dxa"/>
          </w:tcPr>
          <w:p w14:paraId="672F1D88" w14:textId="77777777" w:rsidR="00283C56" w:rsidRPr="00DD5BD9" w:rsidRDefault="00283C56" w:rsidP="00283C56">
            <w:pPr>
              <w:rPr>
                <w:rFonts w:ascii="Arial" w:hAnsi="Arial" w:cs="Arial"/>
                <w:sz w:val="24"/>
                <w:szCs w:val="24"/>
              </w:rPr>
            </w:pPr>
            <w:hyperlink r:id="rId11" w:history="1">
              <w:r w:rsidRPr="00DD5BD9">
                <w:rPr>
                  <w:rStyle w:val="Hyperlink"/>
                  <w:rFonts w:ascii="Arial" w:hAnsi="Arial" w:cs="Arial"/>
                  <w:sz w:val="24"/>
                  <w:szCs w:val="24"/>
                </w:rPr>
                <w:t>daljit.sandhu3@nhs.net</w:t>
              </w:r>
            </w:hyperlink>
            <w:r w:rsidRPr="00DD5BD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08" w:type="dxa"/>
          </w:tcPr>
          <w:p w14:paraId="158CDD46" w14:textId="77777777" w:rsidR="00283C56" w:rsidRPr="00DD5BD9" w:rsidRDefault="00283C56" w:rsidP="00283C56">
            <w:pPr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02477 710 980</w:t>
            </w:r>
          </w:p>
        </w:tc>
      </w:tr>
      <w:tr w:rsidR="00283C56" w:rsidRPr="00DD5BD9" w14:paraId="63D315FC" w14:textId="77777777" w:rsidTr="001249A9">
        <w:trPr>
          <w:trHeight w:val="752"/>
        </w:trPr>
        <w:tc>
          <w:tcPr>
            <w:tcW w:w="2481" w:type="dxa"/>
            <w:shd w:val="clear" w:color="auto" w:fill="E7E6E6" w:themeFill="background2"/>
          </w:tcPr>
          <w:p w14:paraId="341C4CD2" w14:textId="77777777" w:rsidR="00283C56" w:rsidRPr="00DD5BD9" w:rsidRDefault="00283C56" w:rsidP="00283C56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Accountable Emergency Officer</w:t>
            </w:r>
          </w:p>
        </w:tc>
        <w:tc>
          <w:tcPr>
            <w:tcW w:w="2194" w:type="dxa"/>
            <w:shd w:val="clear" w:color="auto" w:fill="E7E6E6" w:themeFill="background2"/>
          </w:tcPr>
          <w:p w14:paraId="3CBBEC8E" w14:textId="3D5E9F5D" w:rsidR="00283C56" w:rsidRPr="00DD5BD9" w:rsidRDefault="001B639E" w:rsidP="00283C56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Sarah Forsyth </w:t>
            </w:r>
          </w:p>
        </w:tc>
        <w:tc>
          <w:tcPr>
            <w:tcW w:w="3436" w:type="dxa"/>
            <w:shd w:val="clear" w:color="auto" w:fill="E7E6E6" w:themeFill="background2"/>
          </w:tcPr>
          <w:p w14:paraId="106EDC61" w14:textId="6891E49B" w:rsidR="00283C56" w:rsidRPr="00DD5BD9" w:rsidRDefault="001B639E" w:rsidP="00283C56">
            <w:pPr>
              <w:rPr>
                <w:rFonts w:ascii="Arial" w:hAnsi="Arial" w:cs="Arial"/>
                <w:sz w:val="24"/>
                <w:szCs w:val="24"/>
              </w:rPr>
            </w:pPr>
            <w:hyperlink r:id="rId12" w:history="1">
              <w:r w:rsidRPr="00DD5BD9">
                <w:rPr>
                  <w:rStyle w:val="Hyperlink"/>
                  <w:rFonts w:ascii="Arial" w:hAnsi="Arial" w:cs="Arial"/>
                  <w:sz w:val="24"/>
                  <w:szCs w:val="24"/>
                </w:rPr>
                <w:t>sarah.forsyth4@nhs.net</w:t>
              </w:r>
            </w:hyperlink>
          </w:p>
        </w:tc>
        <w:tc>
          <w:tcPr>
            <w:tcW w:w="1908" w:type="dxa"/>
            <w:shd w:val="clear" w:color="auto" w:fill="E7E6E6" w:themeFill="background2"/>
          </w:tcPr>
          <w:p w14:paraId="08093215" w14:textId="77777777" w:rsidR="00283C56" w:rsidRPr="00DD5BD9" w:rsidRDefault="00283C56" w:rsidP="00283C56">
            <w:pPr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07961 810 594</w:t>
            </w:r>
          </w:p>
        </w:tc>
      </w:tr>
      <w:tr w:rsidR="00283C56" w:rsidRPr="00DD5BD9" w14:paraId="7A01856C" w14:textId="77777777" w:rsidTr="001249A9">
        <w:trPr>
          <w:trHeight w:val="537"/>
        </w:trPr>
        <w:tc>
          <w:tcPr>
            <w:tcW w:w="2481" w:type="dxa"/>
          </w:tcPr>
          <w:p w14:paraId="33FF53E4" w14:textId="77777777" w:rsidR="00283C56" w:rsidRPr="00DD5BD9" w:rsidRDefault="00283C56" w:rsidP="00283C56">
            <w:pPr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Prevent Lead (Forms Part of Safeguarding)</w:t>
            </w:r>
          </w:p>
        </w:tc>
        <w:tc>
          <w:tcPr>
            <w:tcW w:w="2194" w:type="dxa"/>
          </w:tcPr>
          <w:p w14:paraId="65422885" w14:textId="77777777" w:rsidR="00283C56" w:rsidRPr="00DD5BD9" w:rsidRDefault="00283C56" w:rsidP="00283C56">
            <w:pPr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Sarah Forsyth</w:t>
            </w:r>
          </w:p>
        </w:tc>
        <w:tc>
          <w:tcPr>
            <w:tcW w:w="3436" w:type="dxa"/>
          </w:tcPr>
          <w:p w14:paraId="3619563A" w14:textId="77777777" w:rsidR="00283C56" w:rsidRPr="00DD5BD9" w:rsidRDefault="00283C56" w:rsidP="00283C56">
            <w:pPr>
              <w:rPr>
                <w:rFonts w:ascii="Arial" w:hAnsi="Arial" w:cs="Arial"/>
                <w:sz w:val="24"/>
                <w:szCs w:val="24"/>
              </w:rPr>
            </w:pPr>
            <w:hyperlink r:id="rId13" w:history="1">
              <w:r w:rsidRPr="00DD5BD9">
                <w:rPr>
                  <w:rStyle w:val="Hyperlink"/>
                  <w:rFonts w:ascii="Arial" w:hAnsi="Arial" w:cs="Arial"/>
                  <w:sz w:val="24"/>
                  <w:szCs w:val="24"/>
                </w:rPr>
                <w:t>sarah.forsyth4@nhs.net</w:t>
              </w:r>
            </w:hyperlink>
          </w:p>
        </w:tc>
        <w:tc>
          <w:tcPr>
            <w:tcW w:w="1908" w:type="dxa"/>
          </w:tcPr>
          <w:p w14:paraId="050DB5BB" w14:textId="77777777" w:rsidR="00283C56" w:rsidRPr="00DD5BD9" w:rsidRDefault="00283C56" w:rsidP="00283C56">
            <w:pPr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02477 710 980</w:t>
            </w:r>
          </w:p>
        </w:tc>
      </w:tr>
      <w:tr w:rsidR="00283C56" w:rsidRPr="00DD5BD9" w14:paraId="1D9DB2D2" w14:textId="77777777" w:rsidTr="001249A9">
        <w:trPr>
          <w:trHeight w:val="752"/>
        </w:trPr>
        <w:tc>
          <w:tcPr>
            <w:tcW w:w="2481" w:type="dxa"/>
            <w:shd w:val="clear" w:color="auto" w:fill="E7E6E6" w:themeFill="background2"/>
          </w:tcPr>
          <w:p w14:paraId="1038FDB8" w14:textId="77777777" w:rsidR="00283C56" w:rsidRPr="00DD5BD9" w:rsidRDefault="00283C56" w:rsidP="00283C56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Child Sexual Abuse &amp; Exploitation Lead</w:t>
            </w:r>
          </w:p>
        </w:tc>
        <w:tc>
          <w:tcPr>
            <w:tcW w:w="2194" w:type="dxa"/>
            <w:shd w:val="clear" w:color="auto" w:fill="E7E6E6" w:themeFill="background2"/>
          </w:tcPr>
          <w:p w14:paraId="756A334A" w14:textId="77777777" w:rsidR="00283C56" w:rsidRPr="00DD5BD9" w:rsidRDefault="00283C56" w:rsidP="00283C56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Sarah Forsyth</w:t>
            </w:r>
          </w:p>
        </w:tc>
        <w:tc>
          <w:tcPr>
            <w:tcW w:w="3436" w:type="dxa"/>
            <w:shd w:val="clear" w:color="auto" w:fill="E7E6E6" w:themeFill="background2"/>
          </w:tcPr>
          <w:p w14:paraId="063E879C" w14:textId="77777777" w:rsidR="00283C56" w:rsidRPr="00DD5BD9" w:rsidRDefault="00283C56" w:rsidP="00283C56">
            <w:pPr>
              <w:rPr>
                <w:rFonts w:ascii="Arial" w:hAnsi="Arial" w:cs="Arial"/>
                <w:sz w:val="24"/>
                <w:szCs w:val="24"/>
              </w:rPr>
            </w:pPr>
            <w:hyperlink r:id="rId14" w:history="1">
              <w:r w:rsidRPr="00DD5BD9">
                <w:rPr>
                  <w:rStyle w:val="Hyperlink"/>
                  <w:rFonts w:ascii="Arial" w:hAnsi="Arial" w:cs="Arial"/>
                  <w:sz w:val="24"/>
                  <w:szCs w:val="24"/>
                </w:rPr>
                <w:t>sarah.forsyth4@nhs.net</w:t>
              </w:r>
            </w:hyperlink>
          </w:p>
        </w:tc>
        <w:tc>
          <w:tcPr>
            <w:tcW w:w="1908" w:type="dxa"/>
            <w:shd w:val="clear" w:color="auto" w:fill="E7E6E6" w:themeFill="background2"/>
          </w:tcPr>
          <w:p w14:paraId="27E52A8A" w14:textId="77777777" w:rsidR="00283C56" w:rsidRPr="00DD5BD9" w:rsidRDefault="00283C56" w:rsidP="00283C56">
            <w:pPr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02477 710 980</w:t>
            </w:r>
          </w:p>
        </w:tc>
      </w:tr>
      <w:tr w:rsidR="00283C56" w:rsidRPr="00DD5BD9" w14:paraId="0EA721D7" w14:textId="77777777" w:rsidTr="001249A9">
        <w:trPr>
          <w:trHeight w:val="752"/>
        </w:trPr>
        <w:tc>
          <w:tcPr>
            <w:tcW w:w="2481" w:type="dxa"/>
          </w:tcPr>
          <w:p w14:paraId="45E1EF17" w14:textId="77777777" w:rsidR="00283C56" w:rsidRPr="00DD5BD9" w:rsidRDefault="00283C56" w:rsidP="00283C56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Mental Capacity &amp; Liberty Protection Safeguards lead</w:t>
            </w:r>
          </w:p>
        </w:tc>
        <w:tc>
          <w:tcPr>
            <w:tcW w:w="2194" w:type="dxa"/>
          </w:tcPr>
          <w:p w14:paraId="079E262B" w14:textId="0A7D51D2" w:rsidR="00283C56" w:rsidRPr="00DD5BD9" w:rsidRDefault="004709B3" w:rsidP="00283C56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Leigh Maddison</w:t>
            </w:r>
            <w:r w:rsidR="00283C56" w:rsidRPr="00DD5BD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436" w:type="dxa"/>
          </w:tcPr>
          <w:p w14:paraId="5DE56CF6" w14:textId="0B2D8D30" w:rsidR="00283C56" w:rsidRPr="0088608B" w:rsidRDefault="0088608B" w:rsidP="00283C56">
            <w:pPr>
              <w:rPr>
                <w:rFonts w:ascii="Arial" w:hAnsi="Arial" w:cs="Arial"/>
                <w:sz w:val="24"/>
                <w:szCs w:val="24"/>
              </w:rPr>
            </w:pPr>
            <w:hyperlink r:id="rId15" w:history="1">
              <w:r w:rsidRPr="0088608B">
                <w:rPr>
                  <w:rStyle w:val="Hyperlink"/>
                  <w:rFonts w:ascii="Arial" w:hAnsi="Arial" w:cs="Arial"/>
                  <w:sz w:val="24"/>
                  <w:szCs w:val="24"/>
                </w:rPr>
                <w:t>leigh.maddison@nhs.net</w:t>
              </w:r>
            </w:hyperlink>
            <w:r w:rsidRPr="0088608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08" w:type="dxa"/>
          </w:tcPr>
          <w:p w14:paraId="45920A6F" w14:textId="77777777" w:rsidR="00283C56" w:rsidRPr="00DD5BD9" w:rsidRDefault="00283C56" w:rsidP="00283C56">
            <w:pPr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02477 710 980</w:t>
            </w:r>
          </w:p>
        </w:tc>
      </w:tr>
      <w:tr w:rsidR="00283C56" w:rsidRPr="00DD5BD9" w14:paraId="7094915D" w14:textId="77777777" w:rsidTr="001249A9">
        <w:trPr>
          <w:trHeight w:val="752"/>
        </w:trPr>
        <w:tc>
          <w:tcPr>
            <w:tcW w:w="2481" w:type="dxa"/>
            <w:shd w:val="clear" w:color="auto" w:fill="E7E6E6" w:themeFill="background2"/>
          </w:tcPr>
          <w:p w14:paraId="3CC9DC98" w14:textId="2B642766" w:rsidR="00283C56" w:rsidRPr="00DD5BD9" w:rsidRDefault="00283C56" w:rsidP="00283C56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 xml:space="preserve">Freedom to Speak up </w:t>
            </w:r>
            <w:r w:rsidR="00704134">
              <w:rPr>
                <w:rFonts w:ascii="Arial" w:hAnsi="Arial" w:cs="Arial"/>
                <w:sz w:val="24"/>
                <w:szCs w:val="24"/>
              </w:rPr>
              <w:t>Champion</w:t>
            </w:r>
          </w:p>
        </w:tc>
        <w:tc>
          <w:tcPr>
            <w:tcW w:w="2194" w:type="dxa"/>
            <w:shd w:val="clear" w:color="auto" w:fill="E7E6E6" w:themeFill="background2"/>
          </w:tcPr>
          <w:p w14:paraId="2720827F" w14:textId="77777777" w:rsidR="00283C56" w:rsidRPr="00DD5BD9" w:rsidRDefault="00283C56" w:rsidP="00283C56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Patricia Marson</w:t>
            </w:r>
          </w:p>
          <w:p w14:paraId="253AFC5C" w14:textId="4B8AEAF2" w:rsidR="00283C56" w:rsidRPr="00DD5BD9" w:rsidRDefault="00283C56" w:rsidP="00283C56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6" w:type="dxa"/>
            <w:shd w:val="clear" w:color="auto" w:fill="E7E6E6" w:themeFill="background2"/>
          </w:tcPr>
          <w:p w14:paraId="62F00E11" w14:textId="77777777" w:rsidR="00283C56" w:rsidRPr="00DD5BD9" w:rsidRDefault="00283C56" w:rsidP="00283C56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D5BD9">
              <w:rPr>
                <w:rFonts w:ascii="Arial" w:hAnsi="Arial" w:cs="Arial"/>
                <w:color w:val="4472C4" w:themeColor="accent1"/>
                <w:sz w:val="24"/>
                <w:szCs w:val="24"/>
                <w:u w:val="single"/>
              </w:rPr>
              <w:t>patricia.marson1@nhs.net</w:t>
            </w:r>
          </w:p>
          <w:p w14:paraId="2E58884E" w14:textId="77777777" w:rsidR="00283C56" w:rsidRPr="00DD5BD9" w:rsidRDefault="00283C56" w:rsidP="00283C56">
            <w:pPr>
              <w:rPr>
                <w:rFonts w:ascii="Arial" w:eastAsia="Calibri" w:hAnsi="Arial" w:cs="Arial"/>
                <w:sz w:val="24"/>
                <w:szCs w:val="24"/>
                <w:lang w:eastAsia="en-GB"/>
              </w:rPr>
            </w:pPr>
          </w:p>
          <w:p w14:paraId="1571E1EB" w14:textId="3C484A99" w:rsidR="00283C56" w:rsidRPr="00DD5BD9" w:rsidRDefault="00283C56" w:rsidP="00283C5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E7E6E6" w:themeFill="background2"/>
          </w:tcPr>
          <w:p w14:paraId="3201227B" w14:textId="2EDC937D" w:rsidR="00283C56" w:rsidRPr="00DD5BD9" w:rsidRDefault="00283C56" w:rsidP="00283C56">
            <w:pPr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02477 710 980</w:t>
            </w:r>
          </w:p>
        </w:tc>
      </w:tr>
      <w:tr w:rsidR="001249A9" w:rsidRPr="00DD5BD9" w14:paraId="046BAD37" w14:textId="77777777" w:rsidTr="001249A9">
        <w:trPr>
          <w:trHeight w:val="752"/>
        </w:trPr>
        <w:tc>
          <w:tcPr>
            <w:tcW w:w="2481" w:type="dxa"/>
            <w:shd w:val="clear" w:color="auto" w:fill="E7E6E6" w:themeFill="background2"/>
          </w:tcPr>
          <w:p w14:paraId="03ABD5B2" w14:textId="2B121602" w:rsidR="001249A9" w:rsidRPr="00DD5BD9" w:rsidRDefault="001249A9" w:rsidP="001249A9">
            <w:pPr>
              <w:rPr>
                <w:rFonts w:ascii="Arial" w:hAnsi="Arial" w:cs="Arial"/>
                <w:sz w:val="24"/>
                <w:szCs w:val="24"/>
              </w:rPr>
            </w:pPr>
            <w:r w:rsidRPr="001249A9">
              <w:rPr>
                <w:rFonts w:ascii="Arial" w:hAnsi="Arial" w:cs="Arial"/>
                <w:sz w:val="24"/>
                <w:szCs w:val="24"/>
              </w:rPr>
              <w:t>Freedom To Speak Up Champion</w:t>
            </w:r>
          </w:p>
        </w:tc>
        <w:tc>
          <w:tcPr>
            <w:tcW w:w="2194" w:type="dxa"/>
            <w:shd w:val="clear" w:color="auto" w:fill="E7E6E6" w:themeFill="background2"/>
          </w:tcPr>
          <w:p w14:paraId="6FE32576" w14:textId="0A4E7920" w:rsidR="001249A9" w:rsidRPr="001249A9" w:rsidRDefault="001249A9" w:rsidP="001249A9">
            <w:pPr>
              <w:rPr>
                <w:rFonts w:ascii="Arial" w:hAnsi="Arial" w:cs="Arial"/>
                <w:sz w:val="24"/>
                <w:szCs w:val="24"/>
              </w:rPr>
            </w:pPr>
            <w:r w:rsidRPr="001249A9">
              <w:rPr>
                <w:rFonts w:ascii="Arial" w:hAnsi="Arial" w:cs="Arial"/>
                <w:sz w:val="24"/>
                <w:szCs w:val="24"/>
              </w:rPr>
              <w:t>Becca Haughton</w:t>
            </w:r>
          </w:p>
          <w:p w14:paraId="7231ADF5" w14:textId="77777777" w:rsidR="001249A9" w:rsidRPr="00DD5BD9" w:rsidRDefault="001249A9" w:rsidP="00283C5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6" w:type="dxa"/>
            <w:shd w:val="clear" w:color="auto" w:fill="E7E6E6" w:themeFill="background2"/>
          </w:tcPr>
          <w:p w14:paraId="76EB74DB" w14:textId="77E2D627" w:rsidR="001249A9" w:rsidRPr="001249A9" w:rsidRDefault="001249A9" w:rsidP="00283C56">
            <w:pPr>
              <w:rPr>
                <w:rFonts w:ascii="Arial" w:hAnsi="Arial" w:cs="Arial"/>
                <w:color w:val="2F5496" w:themeColor="accent1" w:themeShade="BF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color w:val="0067B6"/>
                <w:sz w:val="24"/>
                <w:szCs w:val="24"/>
                <w:u w:val="single"/>
              </w:rPr>
              <w:t>r</w:t>
            </w:r>
            <w:r w:rsidRPr="001249A9">
              <w:rPr>
                <w:rFonts w:ascii="Arial" w:hAnsi="Arial" w:cs="Arial"/>
                <w:color w:val="0067B6"/>
                <w:sz w:val="24"/>
                <w:szCs w:val="24"/>
                <w:u w:val="single"/>
              </w:rPr>
              <w:t>ebecca.Haughton2@nhs.net</w:t>
            </w:r>
          </w:p>
        </w:tc>
        <w:tc>
          <w:tcPr>
            <w:tcW w:w="1908" w:type="dxa"/>
            <w:shd w:val="clear" w:color="auto" w:fill="E7E6E6" w:themeFill="background2"/>
          </w:tcPr>
          <w:p w14:paraId="41EEE248" w14:textId="77777777" w:rsidR="001249A9" w:rsidRPr="00DD5BD9" w:rsidRDefault="001249A9" w:rsidP="00283C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3C56" w:rsidRPr="00DD5BD9" w14:paraId="7B3749C2" w14:textId="77777777" w:rsidTr="001249A9">
        <w:trPr>
          <w:trHeight w:val="919"/>
        </w:trPr>
        <w:tc>
          <w:tcPr>
            <w:tcW w:w="2481" w:type="dxa"/>
          </w:tcPr>
          <w:p w14:paraId="0E997DF8" w14:textId="77777777" w:rsidR="00283C56" w:rsidRPr="00DD5BD9" w:rsidRDefault="00283C56" w:rsidP="00283C56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UEC Dos Contact (Urgent and Emergency Care Directory of Service)</w:t>
            </w:r>
          </w:p>
        </w:tc>
        <w:tc>
          <w:tcPr>
            <w:tcW w:w="2194" w:type="dxa"/>
          </w:tcPr>
          <w:p w14:paraId="31825D33" w14:textId="77777777" w:rsidR="00283C56" w:rsidRPr="00DD5BD9" w:rsidRDefault="00283C56" w:rsidP="00283C56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 xml:space="preserve">Sarah Forsyth </w:t>
            </w:r>
          </w:p>
        </w:tc>
        <w:tc>
          <w:tcPr>
            <w:tcW w:w="3436" w:type="dxa"/>
          </w:tcPr>
          <w:p w14:paraId="713E39A7" w14:textId="77777777" w:rsidR="00283C56" w:rsidRPr="00DD5BD9" w:rsidRDefault="00283C56" w:rsidP="00283C56">
            <w:pPr>
              <w:rPr>
                <w:rFonts w:ascii="Arial" w:hAnsi="Arial" w:cs="Arial"/>
                <w:sz w:val="24"/>
                <w:szCs w:val="24"/>
              </w:rPr>
            </w:pPr>
            <w:hyperlink r:id="rId16" w:history="1">
              <w:r w:rsidRPr="00DD5BD9">
                <w:rPr>
                  <w:rStyle w:val="Hyperlink"/>
                  <w:rFonts w:ascii="Arial" w:hAnsi="Arial" w:cs="Arial"/>
                  <w:sz w:val="24"/>
                  <w:szCs w:val="24"/>
                </w:rPr>
                <w:t>sarah.forsyth4@nhs.net</w:t>
              </w:r>
            </w:hyperlink>
            <w:r w:rsidRPr="00DD5BD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08" w:type="dxa"/>
          </w:tcPr>
          <w:p w14:paraId="7B36AA7C" w14:textId="77777777" w:rsidR="00283C56" w:rsidRPr="00DD5BD9" w:rsidRDefault="00283C56" w:rsidP="00283C56">
            <w:pPr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02477 710 980</w:t>
            </w:r>
          </w:p>
        </w:tc>
      </w:tr>
      <w:tr w:rsidR="00283C56" w:rsidRPr="00DD5BD9" w14:paraId="4330D7AB" w14:textId="77777777" w:rsidTr="001249A9">
        <w:trPr>
          <w:trHeight w:val="460"/>
        </w:trPr>
        <w:tc>
          <w:tcPr>
            <w:tcW w:w="2481" w:type="dxa"/>
            <w:shd w:val="clear" w:color="auto" w:fill="E7E6E6" w:themeFill="background2"/>
          </w:tcPr>
          <w:p w14:paraId="13159B47" w14:textId="77777777" w:rsidR="00283C56" w:rsidRPr="00DD5BD9" w:rsidRDefault="00283C56" w:rsidP="00283C56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Infection Prevention Lead</w:t>
            </w:r>
          </w:p>
        </w:tc>
        <w:tc>
          <w:tcPr>
            <w:tcW w:w="2194" w:type="dxa"/>
            <w:shd w:val="clear" w:color="auto" w:fill="E7E6E6" w:themeFill="background2"/>
          </w:tcPr>
          <w:p w14:paraId="3EF2B9C0" w14:textId="77777777" w:rsidR="00283C56" w:rsidRPr="00DD5BD9" w:rsidRDefault="00283C56" w:rsidP="00283C56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Lucy Harvey</w:t>
            </w:r>
          </w:p>
        </w:tc>
        <w:tc>
          <w:tcPr>
            <w:tcW w:w="3436" w:type="dxa"/>
            <w:shd w:val="clear" w:color="auto" w:fill="E7E6E6" w:themeFill="background2"/>
          </w:tcPr>
          <w:p w14:paraId="00CCD51E" w14:textId="77777777" w:rsidR="00283C56" w:rsidRPr="00DD5BD9" w:rsidRDefault="00283C56" w:rsidP="00283C56">
            <w:pPr>
              <w:rPr>
                <w:rFonts w:ascii="Arial" w:hAnsi="Arial" w:cs="Arial"/>
                <w:sz w:val="24"/>
                <w:szCs w:val="24"/>
              </w:rPr>
            </w:pPr>
            <w:hyperlink r:id="rId17" w:history="1">
              <w:r w:rsidRPr="00DD5BD9">
                <w:rPr>
                  <w:rStyle w:val="Hyperlink"/>
                  <w:rFonts w:ascii="Arial" w:hAnsi="Arial" w:cs="Arial"/>
                  <w:sz w:val="24"/>
                  <w:szCs w:val="24"/>
                </w:rPr>
                <w:t>lucy.harvey14@nhs.net</w:t>
              </w:r>
            </w:hyperlink>
            <w:r w:rsidRPr="00DD5BD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08" w:type="dxa"/>
            <w:shd w:val="clear" w:color="auto" w:fill="E7E6E6" w:themeFill="background2"/>
          </w:tcPr>
          <w:p w14:paraId="4D18959F" w14:textId="77777777" w:rsidR="00283C56" w:rsidRPr="00DD5BD9" w:rsidRDefault="00283C56" w:rsidP="00283C56">
            <w:pPr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02477 710 980</w:t>
            </w:r>
          </w:p>
        </w:tc>
      </w:tr>
      <w:tr w:rsidR="00283C56" w:rsidRPr="00DD5BD9" w14:paraId="1E66A8B7" w14:textId="77777777" w:rsidTr="001249A9">
        <w:trPr>
          <w:trHeight w:val="460"/>
        </w:trPr>
        <w:tc>
          <w:tcPr>
            <w:tcW w:w="2481" w:type="dxa"/>
          </w:tcPr>
          <w:p w14:paraId="43CE976F" w14:textId="77777777" w:rsidR="00283C56" w:rsidRPr="00DD5BD9" w:rsidRDefault="00283C56" w:rsidP="00283C56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Health Inequalities Lead</w:t>
            </w:r>
          </w:p>
        </w:tc>
        <w:tc>
          <w:tcPr>
            <w:tcW w:w="2194" w:type="dxa"/>
          </w:tcPr>
          <w:p w14:paraId="67944EC5" w14:textId="77777777" w:rsidR="00283C56" w:rsidRPr="00DD5BD9" w:rsidRDefault="00283C56" w:rsidP="00283C56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Sarah Forsyth</w:t>
            </w:r>
          </w:p>
        </w:tc>
        <w:tc>
          <w:tcPr>
            <w:tcW w:w="3436" w:type="dxa"/>
          </w:tcPr>
          <w:p w14:paraId="3F9EC66A" w14:textId="77777777" w:rsidR="00283C56" w:rsidRPr="00DD5BD9" w:rsidRDefault="00283C56" w:rsidP="00283C56">
            <w:pPr>
              <w:rPr>
                <w:rFonts w:ascii="Arial" w:hAnsi="Arial" w:cs="Arial"/>
                <w:sz w:val="24"/>
                <w:szCs w:val="24"/>
              </w:rPr>
            </w:pPr>
            <w:hyperlink r:id="rId18" w:history="1">
              <w:r w:rsidRPr="00DD5BD9">
                <w:rPr>
                  <w:rStyle w:val="Hyperlink"/>
                  <w:rFonts w:ascii="Arial" w:hAnsi="Arial" w:cs="Arial"/>
                  <w:sz w:val="24"/>
                  <w:szCs w:val="24"/>
                </w:rPr>
                <w:t>sarah.forsyth4@nhs.net</w:t>
              </w:r>
            </w:hyperlink>
            <w:r w:rsidRPr="00DD5BD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08" w:type="dxa"/>
          </w:tcPr>
          <w:p w14:paraId="492EAB19" w14:textId="77777777" w:rsidR="00283C56" w:rsidRPr="00DD5BD9" w:rsidRDefault="00283C56" w:rsidP="00283C56">
            <w:pPr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02477 710 980</w:t>
            </w:r>
          </w:p>
        </w:tc>
      </w:tr>
      <w:tr w:rsidR="00283C56" w:rsidRPr="00DD5BD9" w14:paraId="76D95C59" w14:textId="77777777" w:rsidTr="001249A9">
        <w:trPr>
          <w:trHeight w:val="445"/>
        </w:trPr>
        <w:tc>
          <w:tcPr>
            <w:tcW w:w="2481" w:type="dxa"/>
            <w:shd w:val="clear" w:color="auto" w:fill="E7E6E6" w:themeFill="background2"/>
          </w:tcPr>
          <w:p w14:paraId="636324A8" w14:textId="77777777" w:rsidR="00283C56" w:rsidRPr="00DD5BD9" w:rsidRDefault="00283C56" w:rsidP="00283C56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Net Zero Lead</w:t>
            </w:r>
          </w:p>
        </w:tc>
        <w:tc>
          <w:tcPr>
            <w:tcW w:w="2194" w:type="dxa"/>
            <w:shd w:val="clear" w:color="auto" w:fill="E7E6E6" w:themeFill="background2"/>
          </w:tcPr>
          <w:p w14:paraId="6D82395D" w14:textId="77777777" w:rsidR="00283C56" w:rsidRPr="00DD5BD9" w:rsidRDefault="00283C56" w:rsidP="00283C56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 xml:space="preserve">Rosalyne Payne  </w:t>
            </w:r>
          </w:p>
        </w:tc>
        <w:tc>
          <w:tcPr>
            <w:tcW w:w="3436" w:type="dxa"/>
            <w:shd w:val="clear" w:color="auto" w:fill="E7E6E6" w:themeFill="background2"/>
          </w:tcPr>
          <w:p w14:paraId="37DF9A0C" w14:textId="77777777" w:rsidR="00283C56" w:rsidRPr="00DD5BD9" w:rsidRDefault="00283C56" w:rsidP="00283C56">
            <w:pPr>
              <w:rPr>
                <w:rFonts w:ascii="Arial" w:hAnsi="Arial" w:cs="Arial"/>
                <w:sz w:val="24"/>
                <w:szCs w:val="24"/>
              </w:rPr>
            </w:pPr>
            <w:hyperlink r:id="rId19" w:history="1">
              <w:r w:rsidRPr="00DD5BD9">
                <w:rPr>
                  <w:rStyle w:val="Hyperlink"/>
                  <w:rFonts w:ascii="Arial" w:hAnsi="Arial" w:cs="Arial"/>
                  <w:sz w:val="24"/>
                  <w:szCs w:val="24"/>
                </w:rPr>
                <w:t>rosalynepayne@nhs.net</w:t>
              </w:r>
            </w:hyperlink>
            <w:r w:rsidRPr="00DD5BD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1908" w:type="dxa"/>
            <w:shd w:val="clear" w:color="auto" w:fill="E7E6E6" w:themeFill="background2"/>
          </w:tcPr>
          <w:p w14:paraId="1825A28B" w14:textId="77777777" w:rsidR="00283C56" w:rsidRPr="00DD5BD9" w:rsidRDefault="00283C56" w:rsidP="00283C56">
            <w:pPr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02477 710980</w:t>
            </w:r>
          </w:p>
        </w:tc>
      </w:tr>
      <w:tr w:rsidR="00283C56" w:rsidRPr="00DD5BD9" w14:paraId="26233AD2" w14:textId="77777777" w:rsidTr="001249A9">
        <w:trPr>
          <w:trHeight w:val="751"/>
        </w:trPr>
        <w:tc>
          <w:tcPr>
            <w:tcW w:w="2481" w:type="dxa"/>
          </w:tcPr>
          <w:p w14:paraId="0BB8C8D5" w14:textId="77777777" w:rsidR="00283C56" w:rsidRPr="00DD5BD9" w:rsidRDefault="00283C56" w:rsidP="00283C56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2018 Act Responsible Person</w:t>
            </w:r>
          </w:p>
        </w:tc>
        <w:tc>
          <w:tcPr>
            <w:tcW w:w="2194" w:type="dxa"/>
          </w:tcPr>
          <w:p w14:paraId="4AFD48A7" w14:textId="77777777" w:rsidR="00283C56" w:rsidRPr="00DD5BD9" w:rsidRDefault="00283C56" w:rsidP="00283C56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Sarah Forsyth</w:t>
            </w:r>
          </w:p>
        </w:tc>
        <w:tc>
          <w:tcPr>
            <w:tcW w:w="3436" w:type="dxa"/>
          </w:tcPr>
          <w:p w14:paraId="71D90E20" w14:textId="77777777" w:rsidR="00283C56" w:rsidRPr="00DD5BD9" w:rsidRDefault="00283C56" w:rsidP="00283C56">
            <w:pPr>
              <w:rPr>
                <w:rFonts w:ascii="Arial" w:hAnsi="Arial" w:cs="Arial"/>
                <w:sz w:val="24"/>
                <w:szCs w:val="24"/>
              </w:rPr>
            </w:pPr>
            <w:hyperlink r:id="rId20" w:history="1">
              <w:r w:rsidRPr="00DD5BD9">
                <w:rPr>
                  <w:rStyle w:val="Hyperlink"/>
                  <w:rFonts w:ascii="Arial" w:hAnsi="Arial" w:cs="Arial"/>
                  <w:sz w:val="24"/>
                  <w:szCs w:val="24"/>
                </w:rPr>
                <w:t>sarah.forsyth4@nhs.net</w:t>
              </w:r>
            </w:hyperlink>
          </w:p>
        </w:tc>
        <w:tc>
          <w:tcPr>
            <w:tcW w:w="1908" w:type="dxa"/>
          </w:tcPr>
          <w:p w14:paraId="2EFFCB33" w14:textId="77777777" w:rsidR="00283C56" w:rsidRPr="00DD5BD9" w:rsidRDefault="00283C56" w:rsidP="00283C56">
            <w:pPr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02477 710 980</w:t>
            </w:r>
          </w:p>
        </w:tc>
      </w:tr>
      <w:tr w:rsidR="00283C56" w:rsidRPr="00DD5BD9" w14:paraId="035BEA37" w14:textId="77777777" w:rsidTr="001249A9">
        <w:trPr>
          <w:trHeight w:val="445"/>
        </w:trPr>
        <w:tc>
          <w:tcPr>
            <w:tcW w:w="2481" w:type="dxa"/>
            <w:shd w:val="clear" w:color="auto" w:fill="F2F2F2" w:themeFill="background1" w:themeFillShade="F2"/>
          </w:tcPr>
          <w:p w14:paraId="30945538" w14:textId="77777777" w:rsidR="00283C56" w:rsidRPr="00DD5BD9" w:rsidRDefault="00283C56" w:rsidP="00283C56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 xml:space="preserve">Provider’s Nominated Individual </w:t>
            </w:r>
          </w:p>
        </w:tc>
        <w:tc>
          <w:tcPr>
            <w:tcW w:w="2194" w:type="dxa"/>
            <w:shd w:val="clear" w:color="auto" w:fill="F2F2F2" w:themeFill="background1" w:themeFillShade="F2"/>
          </w:tcPr>
          <w:p w14:paraId="45961165" w14:textId="77777777" w:rsidR="00283C56" w:rsidRPr="00DD5BD9" w:rsidRDefault="00283C56" w:rsidP="00283C56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 xml:space="preserve">Daljit Sandhu  </w:t>
            </w:r>
          </w:p>
        </w:tc>
        <w:tc>
          <w:tcPr>
            <w:tcW w:w="3436" w:type="dxa"/>
            <w:shd w:val="clear" w:color="auto" w:fill="E7E6E6" w:themeFill="background2"/>
          </w:tcPr>
          <w:p w14:paraId="2926378B" w14:textId="77777777" w:rsidR="00283C56" w:rsidRPr="00DD5BD9" w:rsidRDefault="00283C56" w:rsidP="00283C56">
            <w:pPr>
              <w:rPr>
                <w:rFonts w:ascii="Arial" w:hAnsi="Arial" w:cs="Arial"/>
                <w:sz w:val="24"/>
                <w:szCs w:val="24"/>
              </w:rPr>
            </w:pPr>
            <w:hyperlink r:id="rId21" w:history="1">
              <w:r w:rsidRPr="00DD5BD9">
                <w:rPr>
                  <w:rStyle w:val="Hyperlink"/>
                  <w:rFonts w:ascii="Arial" w:hAnsi="Arial" w:cs="Arial"/>
                  <w:sz w:val="24"/>
                  <w:szCs w:val="24"/>
                </w:rPr>
                <w:t>daljit.sandhu3@nhs.net</w:t>
              </w:r>
            </w:hyperlink>
            <w:r w:rsidRPr="00DD5BD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08" w:type="dxa"/>
            <w:shd w:val="clear" w:color="auto" w:fill="E7E6E6" w:themeFill="background2"/>
          </w:tcPr>
          <w:p w14:paraId="3A2D9FE5" w14:textId="77777777" w:rsidR="00283C56" w:rsidRPr="00DD5BD9" w:rsidRDefault="00283C56" w:rsidP="00283C56">
            <w:pPr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02477 710 980</w:t>
            </w:r>
          </w:p>
        </w:tc>
      </w:tr>
      <w:tr w:rsidR="00DD5BD9" w:rsidRPr="00DD5BD9" w14:paraId="22B4996B" w14:textId="77777777" w:rsidTr="001249A9">
        <w:trPr>
          <w:trHeight w:val="445"/>
        </w:trPr>
        <w:tc>
          <w:tcPr>
            <w:tcW w:w="2481" w:type="dxa"/>
            <w:shd w:val="clear" w:color="auto" w:fill="F2F2F2" w:themeFill="background1" w:themeFillShade="F2"/>
          </w:tcPr>
          <w:p w14:paraId="23D88D96" w14:textId="0785C7A2" w:rsidR="00DD5BD9" w:rsidRPr="00DD5BD9" w:rsidRDefault="00DD5BD9" w:rsidP="00283C56">
            <w:pPr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lastRenderedPageBreak/>
              <w:t xml:space="preserve">CRGPA/Services Safeguarding Leads </w:t>
            </w:r>
          </w:p>
        </w:tc>
        <w:tc>
          <w:tcPr>
            <w:tcW w:w="2194" w:type="dxa"/>
            <w:shd w:val="clear" w:color="auto" w:fill="F2F2F2" w:themeFill="background1" w:themeFillShade="F2"/>
          </w:tcPr>
          <w:p w14:paraId="6EB49ABD" w14:textId="77777777" w:rsidR="00DD5BD9" w:rsidRPr="00DD5BD9" w:rsidRDefault="00DD5BD9" w:rsidP="00283C56">
            <w:pPr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Helen Tyrrell</w:t>
            </w:r>
          </w:p>
          <w:p w14:paraId="3E74D6BA" w14:textId="77777777" w:rsidR="00DD5BD9" w:rsidRPr="00DD5BD9" w:rsidRDefault="00DD5BD9" w:rsidP="00283C5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BC829E" w14:textId="37112534" w:rsidR="00DD5BD9" w:rsidRPr="00DD5BD9" w:rsidRDefault="00DD5BD9" w:rsidP="00283C56">
            <w:pPr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Sarah Forsyth</w:t>
            </w:r>
          </w:p>
        </w:tc>
        <w:tc>
          <w:tcPr>
            <w:tcW w:w="3436" w:type="dxa"/>
            <w:shd w:val="clear" w:color="auto" w:fill="E7E6E6" w:themeFill="background2"/>
          </w:tcPr>
          <w:p w14:paraId="7055D26C" w14:textId="77777777" w:rsidR="00DD5BD9" w:rsidRPr="00DD5BD9" w:rsidRDefault="00DD5BD9" w:rsidP="00DD5BD9">
            <w:pPr>
              <w:rPr>
                <w:rFonts w:ascii="Arial" w:hAnsi="Arial" w:cs="Arial"/>
                <w:sz w:val="24"/>
                <w:szCs w:val="24"/>
              </w:rPr>
            </w:pPr>
            <w:hyperlink r:id="rId22" w:history="1">
              <w:r w:rsidRPr="00DD5BD9">
                <w:rPr>
                  <w:rStyle w:val="Hyperlink"/>
                  <w:rFonts w:ascii="Arial" w:hAnsi="Arial" w:cs="Arial"/>
                  <w:sz w:val="24"/>
                  <w:szCs w:val="24"/>
                  <w:lang w:val="en-US"/>
                </w:rPr>
                <w:t>h.tyrrell@nhs.net</w:t>
              </w:r>
            </w:hyperlink>
          </w:p>
          <w:p w14:paraId="005A6909" w14:textId="77777777" w:rsidR="00DD5BD9" w:rsidRPr="00DD5BD9" w:rsidRDefault="00DD5BD9" w:rsidP="00DD5BD9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EBBA0B" w14:textId="02EEA98F" w:rsidR="00DD5BD9" w:rsidRPr="00DD5BD9" w:rsidRDefault="00DD5BD9" w:rsidP="00DD5BD9">
            <w:pPr>
              <w:rPr>
                <w:rFonts w:ascii="Arial" w:hAnsi="Arial" w:cs="Arial"/>
                <w:sz w:val="24"/>
                <w:szCs w:val="24"/>
              </w:rPr>
            </w:pPr>
            <w:hyperlink r:id="rId23" w:history="1">
              <w:r w:rsidRPr="00DD5BD9">
                <w:rPr>
                  <w:rStyle w:val="Hyperlink"/>
                  <w:rFonts w:ascii="Arial" w:hAnsi="Arial" w:cs="Arial"/>
                  <w:sz w:val="24"/>
                  <w:szCs w:val="24"/>
                </w:rPr>
                <w:t>sarah.forsyth4@nhs.net</w:t>
              </w:r>
            </w:hyperlink>
            <w:r w:rsidRPr="00DD5BD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08" w:type="dxa"/>
            <w:shd w:val="clear" w:color="auto" w:fill="E7E6E6" w:themeFill="background2"/>
          </w:tcPr>
          <w:p w14:paraId="7FB127BE" w14:textId="77777777" w:rsidR="00DD5BD9" w:rsidRPr="00DD5BD9" w:rsidRDefault="00DD5BD9" w:rsidP="00DD5BD9">
            <w:pPr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07950 342757</w:t>
            </w:r>
          </w:p>
          <w:p w14:paraId="3CABF508" w14:textId="77777777" w:rsidR="00DD5BD9" w:rsidRPr="00DD5BD9" w:rsidRDefault="00DD5BD9" w:rsidP="00DD5BD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5706C1" w14:textId="77777777" w:rsidR="00DD5BD9" w:rsidRPr="00DD5BD9" w:rsidRDefault="00DD5BD9" w:rsidP="00DD5BD9">
            <w:pPr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07880793249</w:t>
            </w:r>
          </w:p>
          <w:p w14:paraId="4D4D1F3F" w14:textId="18EB7B43" w:rsidR="00DD5BD9" w:rsidRPr="00DD5BD9" w:rsidRDefault="00DD5BD9" w:rsidP="00DD5BD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5BD9" w:rsidRPr="00DD5BD9" w14:paraId="3C1BCA30" w14:textId="77777777" w:rsidTr="001249A9">
        <w:trPr>
          <w:trHeight w:val="445"/>
        </w:trPr>
        <w:tc>
          <w:tcPr>
            <w:tcW w:w="2481" w:type="dxa"/>
            <w:shd w:val="clear" w:color="auto" w:fill="F2F2F2" w:themeFill="background1" w:themeFillShade="F2"/>
          </w:tcPr>
          <w:p w14:paraId="61C06E15" w14:textId="63F0E23E" w:rsidR="00DD5BD9" w:rsidRPr="00DD5BD9" w:rsidRDefault="00DD5BD9" w:rsidP="00283C56">
            <w:pPr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Alliance Teaching Practices &amp; Whitestone Surgery Safeguarding Leads</w:t>
            </w:r>
          </w:p>
        </w:tc>
        <w:tc>
          <w:tcPr>
            <w:tcW w:w="2194" w:type="dxa"/>
            <w:shd w:val="clear" w:color="auto" w:fill="F2F2F2" w:themeFill="background1" w:themeFillShade="F2"/>
          </w:tcPr>
          <w:p w14:paraId="5859CCF8" w14:textId="77777777" w:rsidR="00DD5BD9" w:rsidRPr="00DD5BD9" w:rsidRDefault="00DD5BD9" w:rsidP="00283C56">
            <w:pPr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Leigh Maddison</w:t>
            </w:r>
          </w:p>
          <w:p w14:paraId="46864A06" w14:textId="77777777" w:rsidR="00DD5BD9" w:rsidRPr="00DD5BD9" w:rsidRDefault="00DD5BD9" w:rsidP="00283C5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4BF6AB" w14:textId="31F9E864" w:rsidR="00DD5BD9" w:rsidRPr="00DD5BD9" w:rsidRDefault="00DD5BD9" w:rsidP="00283C56">
            <w:pPr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Carly Dickinson</w:t>
            </w:r>
          </w:p>
        </w:tc>
        <w:tc>
          <w:tcPr>
            <w:tcW w:w="3436" w:type="dxa"/>
            <w:shd w:val="clear" w:color="auto" w:fill="E7E6E6" w:themeFill="background2"/>
          </w:tcPr>
          <w:p w14:paraId="4FAA4B70" w14:textId="77777777" w:rsidR="00DD5BD9" w:rsidRPr="00DD5BD9" w:rsidRDefault="00DD5BD9" w:rsidP="00DD5BD9">
            <w:pPr>
              <w:rPr>
                <w:rFonts w:ascii="Arial" w:hAnsi="Arial" w:cs="Arial"/>
                <w:sz w:val="24"/>
                <w:szCs w:val="24"/>
              </w:rPr>
            </w:pPr>
            <w:hyperlink r:id="rId24" w:history="1">
              <w:r w:rsidRPr="00DD5BD9">
                <w:rPr>
                  <w:rStyle w:val="Hyperlink"/>
                  <w:rFonts w:ascii="Arial" w:hAnsi="Arial" w:cs="Arial"/>
                  <w:sz w:val="24"/>
                  <w:szCs w:val="24"/>
                </w:rPr>
                <w:t>leigh.maddison@nhs.net</w:t>
              </w:r>
            </w:hyperlink>
            <w:r w:rsidRPr="00DD5BD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A00B5E0" w14:textId="77777777" w:rsidR="00DD5BD9" w:rsidRPr="00DD5BD9" w:rsidRDefault="00DD5BD9" w:rsidP="00DD5BD9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0B543F" w14:textId="79ABBD44" w:rsidR="00DD5BD9" w:rsidRPr="00DD5BD9" w:rsidRDefault="00DD5BD9" w:rsidP="00DD5BD9">
            <w:pPr>
              <w:rPr>
                <w:rFonts w:ascii="Arial" w:hAnsi="Arial" w:cs="Arial"/>
                <w:sz w:val="24"/>
                <w:szCs w:val="24"/>
              </w:rPr>
            </w:pPr>
            <w:hyperlink r:id="rId25" w:history="1">
              <w:r w:rsidRPr="00DD5BD9">
                <w:rPr>
                  <w:rStyle w:val="Hyperlink"/>
                  <w:rFonts w:ascii="Arial" w:hAnsi="Arial" w:cs="Arial"/>
                  <w:sz w:val="24"/>
                  <w:szCs w:val="24"/>
                </w:rPr>
                <w:t>carly.dickinson3@nhs.net</w:t>
              </w:r>
            </w:hyperlink>
          </w:p>
          <w:p w14:paraId="3342CC33" w14:textId="77777777" w:rsidR="00DD5BD9" w:rsidRPr="00DD5BD9" w:rsidRDefault="00DD5BD9" w:rsidP="00DD5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E7E6E6" w:themeFill="background2"/>
          </w:tcPr>
          <w:p w14:paraId="24A07E58" w14:textId="77777777" w:rsidR="00DD5BD9" w:rsidRPr="00DD5BD9" w:rsidRDefault="00DD5BD9" w:rsidP="00DD5BD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5BD9" w:rsidRPr="00DD5BD9" w14:paraId="1B5E7663" w14:textId="77777777" w:rsidTr="001249A9">
        <w:trPr>
          <w:trHeight w:val="445"/>
        </w:trPr>
        <w:tc>
          <w:tcPr>
            <w:tcW w:w="2481" w:type="dxa"/>
            <w:shd w:val="clear" w:color="auto" w:fill="F2F2F2" w:themeFill="background1" w:themeFillShade="F2"/>
          </w:tcPr>
          <w:p w14:paraId="060A92D4" w14:textId="28DBC945" w:rsidR="00DD5BD9" w:rsidRPr="00DD5BD9" w:rsidRDefault="00DD5BD9" w:rsidP="00283C56">
            <w:pPr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Hodge Hill Family Practice Safeguarding Leads</w:t>
            </w:r>
          </w:p>
        </w:tc>
        <w:tc>
          <w:tcPr>
            <w:tcW w:w="2194" w:type="dxa"/>
            <w:shd w:val="clear" w:color="auto" w:fill="F2F2F2" w:themeFill="background1" w:themeFillShade="F2"/>
          </w:tcPr>
          <w:p w14:paraId="6F9DDF76" w14:textId="2465F28D" w:rsidR="00DD5BD9" w:rsidRPr="00DD5BD9" w:rsidRDefault="00DD5BD9" w:rsidP="00283C56">
            <w:pPr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Dr Nafeesa Rashid</w:t>
            </w:r>
          </w:p>
          <w:p w14:paraId="108A7F1F" w14:textId="77777777" w:rsidR="00DD5BD9" w:rsidRPr="00DD5BD9" w:rsidRDefault="00DD5BD9" w:rsidP="00283C56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791901" w14:textId="77777777" w:rsidR="00DD5BD9" w:rsidRPr="00DD5BD9" w:rsidRDefault="00DD5BD9" w:rsidP="00283C56">
            <w:pPr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Dr Jenny Ahmed</w:t>
            </w:r>
          </w:p>
          <w:p w14:paraId="0E49B7C3" w14:textId="77777777" w:rsidR="00DD5BD9" w:rsidRPr="00DD5BD9" w:rsidRDefault="00DD5BD9" w:rsidP="00283C5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AF7022" w14:textId="687B0018" w:rsidR="00DD5BD9" w:rsidRPr="00DD5BD9" w:rsidRDefault="00DD5BD9" w:rsidP="00283C56">
            <w:pPr>
              <w:rPr>
                <w:rFonts w:ascii="Arial" w:hAnsi="Arial" w:cs="Arial"/>
                <w:sz w:val="24"/>
                <w:szCs w:val="24"/>
              </w:rPr>
            </w:pPr>
            <w:r w:rsidRPr="00DD5BD9">
              <w:rPr>
                <w:rFonts w:ascii="Arial" w:hAnsi="Arial" w:cs="Arial"/>
                <w:sz w:val="24"/>
                <w:szCs w:val="24"/>
              </w:rPr>
              <w:t>Rachel Williams</w:t>
            </w:r>
          </w:p>
        </w:tc>
        <w:tc>
          <w:tcPr>
            <w:tcW w:w="3436" w:type="dxa"/>
            <w:shd w:val="clear" w:color="auto" w:fill="E7E6E6" w:themeFill="background2"/>
          </w:tcPr>
          <w:p w14:paraId="1A5FDA9E" w14:textId="77777777" w:rsidR="00DD5BD9" w:rsidRPr="00DD5BD9" w:rsidRDefault="00DD5BD9" w:rsidP="00DD5BD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hyperlink r:id="rId26" w:history="1">
              <w:r w:rsidRPr="00DD5BD9">
                <w:rPr>
                  <w:rStyle w:val="Hyperlink"/>
                  <w:rFonts w:ascii="Arial" w:hAnsi="Arial" w:cs="Arial"/>
                  <w:sz w:val="24"/>
                  <w:szCs w:val="24"/>
                  <w:lang w:val="en-US"/>
                </w:rPr>
                <w:t>nafeesa.rashid@nhs.net</w:t>
              </w:r>
            </w:hyperlink>
          </w:p>
          <w:p w14:paraId="707B75E0" w14:textId="77777777" w:rsidR="00DD5BD9" w:rsidRPr="00DD5BD9" w:rsidRDefault="00DD5BD9" w:rsidP="00DD5BD9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6617F9" w14:textId="77777777" w:rsidR="00DD5BD9" w:rsidRPr="00DD5BD9" w:rsidRDefault="00DD5BD9" w:rsidP="00DD5BD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hyperlink r:id="rId27" w:history="1">
              <w:r w:rsidRPr="00DD5BD9">
                <w:rPr>
                  <w:rStyle w:val="Hyperlink"/>
                  <w:rFonts w:ascii="Arial" w:hAnsi="Arial" w:cs="Arial"/>
                  <w:sz w:val="24"/>
                  <w:szCs w:val="24"/>
                  <w:lang w:val="en-US"/>
                </w:rPr>
                <w:t>jenny.ahmed@nhs.net</w:t>
              </w:r>
            </w:hyperlink>
          </w:p>
          <w:p w14:paraId="5311591B" w14:textId="77777777" w:rsidR="00DD5BD9" w:rsidRPr="00DD5BD9" w:rsidRDefault="00DD5BD9" w:rsidP="00DD5BD9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9446DC" w14:textId="77777777" w:rsidR="00DD5BD9" w:rsidRPr="00DD5BD9" w:rsidRDefault="00DD5BD9" w:rsidP="00DD5BD9">
            <w:pPr>
              <w:rPr>
                <w:rFonts w:ascii="Arial" w:hAnsi="Arial" w:cs="Arial"/>
                <w:sz w:val="24"/>
                <w:szCs w:val="24"/>
              </w:rPr>
            </w:pPr>
            <w:hyperlink r:id="rId28" w:history="1">
              <w:r w:rsidRPr="00DD5BD9">
                <w:rPr>
                  <w:rStyle w:val="Hyperlink"/>
                  <w:rFonts w:ascii="Arial" w:hAnsi="Arial" w:cs="Arial"/>
                  <w:sz w:val="24"/>
                  <w:szCs w:val="24"/>
                </w:rPr>
                <w:t>Rachel.williams116@nhs.net</w:t>
              </w:r>
            </w:hyperlink>
          </w:p>
          <w:p w14:paraId="0B6DAD22" w14:textId="77777777" w:rsidR="00DD5BD9" w:rsidRPr="00DD5BD9" w:rsidRDefault="00DD5BD9" w:rsidP="00DD5B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E7E6E6" w:themeFill="background2"/>
          </w:tcPr>
          <w:p w14:paraId="0997B098" w14:textId="77777777" w:rsidR="00DD5BD9" w:rsidRPr="00DD5BD9" w:rsidRDefault="00DD5BD9" w:rsidP="00DD5BD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438D" w:rsidRPr="00DD5BD9" w14:paraId="130FD3C9" w14:textId="77777777" w:rsidTr="001249A9">
        <w:trPr>
          <w:trHeight w:val="445"/>
        </w:trPr>
        <w:tc>
          <w:tcPr>
            <w:tcW w:w="2481" w:type="dxa"/>
            <w:shd w:val="clear" w:color="auto" w:fill="F2F2F2" w:themeFill="background1" w:themeFillShade="F2"/>
          </w:tcPr>
          <w:p w14:paraId="62EC5540" w14:textId="3C46371E" w:rsidR="008B438D" w:rsidRPr="00DD5BD9" w:rsidRDefault="008B438D" w:rsidP="00283C5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West Midlands Controlled Drugs Accountable Officer </w:t>
            </w:r>
          </w:p>
        </w:tc>
        <w:tc>
          <w:tcPr>
            <w:tcW w:w="2194" w:type="dxa"/>
            <w:shd w:val="clear" w:color="auto" w:fill="F2F2F2" w:themeFill="background1" w:themeFillShade="F2"/>
          </w:tcPr>
          <w:p w14:paraId="1F8F65F3" w14:textId="3DBE815B" w:rsidR="008B438D" w:rsidRPr="00DD5BD9" w:rsidRDefault="008B438D" w:rsidP="00283C56">
            <w:pPr>
              <w:rPr>
                <w:rFonts w:ascii="Arial" w:hAnsi="Arial" w:cs="Arial"/>
                <w:sz w:val="24"/>
                <w:szCs w:val="24"/>
              </w:rPr>
            </w:pPr>
            <w:r w:rsidRPr="008B438D">
              <w:rPr>
                <w:rFonts w:ascii="Arial" w:hAnsi="Arial" w:cs="Arial"/>
                <w:sz w:val="24"/>
                <w:szCs w:val="24"/>
              </w:rPr>
              <w:t>Amit Dawda</w:t>
            </w:r>
          </w:p>
        </w:tc>
        <w:tc>
          <w:tcPr>
            <w:tcW w:w="3436" w:type="dxa"/>
            <w:shd w:val="clear" w:color="auto" w:fill="E7E6E6" w:themeFill="background2"/>
          </w:tcPr>
          <w:p w14:paraId="5B46CBC1" w14:textId="6E91676F" w:rsidR="008B438D" w:rsidRPr="008B438D" w:rsidRDefault="008B438D" w:rsidP="00DD5BD9">
            <w:pPr>
              <w:rPr>
                <w:rFonts w:ascii="Arial" w:hAnsi="Arial" w:cs="Arial"/>
                <w:sz w:val="24"/>
                <w:szCs w:val="24"/>
              </w:rPr>
            </w:pPr>
            <w:hyperlink r:id="rId29" w:history="1">
              <w:r w:rsidRPr="008B438D">
                <w:rPr>
                  <w:rStyle w:val="Hyperlink"/>
                  <w:rFonts w:ascii="Arial" w:hAnsi="Arial" w:cs="Arial"/>
                  <w:sz w:val="24"/>
                  <w:szCs w:val="24"/>
                </w:rPr>
                <w:t>england.midlandscd@nhs.net</w:t>
              </w:r>
            </w:hyperlink>
            <w:r w:rsidRPr="008B438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08" w:type="dxa"/>
            <w:shd w:val="clear" w:color="auto" w:fill="E7E6E6" w:themeFill="background2"/>
          </w:tcPr>
          <w:p w14:paraId="19B644D8" w14:textId="77777777" w:rsidR="008B438D" w:rsidRDefault="008B438D" w:rsidP="00DD5BD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B28A6C4" w14:textId="77777777" w:rsidR="00C16C57" w:rsidRDefault="00C16C57" w:rsidP="00DD5BD9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0398F5" w14:textId="77777777" w:rsidR="00C16C57" w:rsidRPr="00DD5BD9" w:rsidRDefault="00C16C57" w:rsidP="00DD5BD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C566EA1" w14:textId="3CD21F8E" w:rsidR="00D44A74" w:rsidRDefault="00D44A74" w:rsidP="00C16C57">
      <w:pPr>
        <w:pStyle w:val="Heading3"/>
      </w:pPr>
    </w:p>
    <w:p w14:paraId="30A424E0" w14:textId="77777777" w:rsidR="00A0508D" w:rsidRDefault="00A0508D" w:rsidP="00A0508D"/>
    <w:p w14:paraId="181D6B9D" w14:textId="77777777" w:rsidR="00A0508D" w:rsidRDefault="00A0508D" w:rsidP="00A0508D"/>
    <w:p w14:paraId="5822388A" w14:textId="77777777" w:rsidR="00A0508D" w:rsidRDefault="00A0508D" w:rsidP="00A0508D"/>
    <w:p w14:paraId="30A2ADFB" w14:textId="77777777" w:rsidR="00A0508D" w:rsidRDefault="00A0508D" w:rsidP="00A0508D"/>
    <w:p w14:paraId="551E37C2" w14:textId="77777777" w:rsidR="00A0508D" w:rsidRDefault="00A0508D" w:rsidP="00A0508D"/>
    <w:p w14:paraId="5FDAD2A5" w14:textId="77777777" w:rsidR="00A0508D" w:rsidRDefault="00A0508D" w:rsidP="00A0508D"/>
    <w:p w14:paraId="0E2DB447" w14:textId="77777777" w:rsidR="00A0508D" w:rsidRDefault="00A0508D" w:rsidP="00A0508D"/>
    <w:p w14:paraId="1464C1B3" w14:textId="77777777" w:rsidR="00A0508D" w:rsidRDefault="00A0508D" w:rsidP="00A0508D"/>
    <w:p w14:paraId="3C76AC56" w14:textId="77777777" w:rsidR="00A0508D" w:rsidRDefault="00A0508D" w:rsidP="00A0508D"/>
    <w:p w14:paraId="2DEBBFF6" w14:textId="77777777" w:rsidR="00A0508D" w:rsidRDefault="00A0508D" w:rsidP="00A0508D"/>
    <w:p w14:paraId="747C2230" w14:textId="77777777" w:rsidR="00A0508D" w:rsidRDefault="00A0508D" w:rsidP="00A0508D"/>
    <w:p w14:paraId="66F07FBD" w14:textId="77777777" w:rsidR="00A0508D" w:rsidRDefault="00A0508D" w:rsidP="00A0508D"/>
    <w:p w14:paraId="3CA014B5" w14:textId="77777777" w:rsidR="00A0508D" w:rsidRDefault="00A0508D" w:rsidP="00A0508D"/>
    <w:p w14:paraId="1CAB1B0A" w14:textId="77777777" w:rsidR="00A0508D" w:rsidRDefault="00A0508D" w:rsidP="00A0508D"/>
    <w:p w14:paraId="06C4CA52" w14:textId="77777777" w:rsidR="00A0508D" w:rsidRPr="00A0508D" w:rsidRDefault="00A0508D" w:rsidP="00A0508D"/>
    <w:sectPr w:rsidR="00A0508D" w:rsidRPr="00A0508D">
      <w:headerReference w:type="default" r:id="rId3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41D57" w14:textId="77777777" w:rsidR="00255899" w:rsidRDefault="00255899" w:rsidP="002E4AE0">
      <w:pPr>
        <w:spacing w:after="0" w:line="240" w:lineRule="auto"/>
      </w:pPr>
      <w:r>
        <w:separator/>
      </w:r>
    </w:p>
  </w:endnote>
  <w:endnote w:type="continuationSeparator" w:id="0">
    <w:p w14:paraId="52FA1BAC" w14:textId="77777777" w:rsidR="00255899" w:rsidRDefault="00255899" w:rsidP="002E4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91338" w14:textId="77777777" w:rsidR="00255899" w:rsidRDefault="00255899" w:rsidP="002E4AE0">
      <w:pPr>
        <w:spacing w:after="0" w:line="240" w:lineRule="auto"/>
      </w:pPr>
      <w:r>
        <w:separator/>
      </w:r>
    </w:p>
  </w:footnote>
  <w:footnote w:type="continuationSeparator" w:id="0">
    <w:p w14:paraId="7C4A2C86" w14:textId="77777777" w:rsidR="00255899" w:rsidRDefault="00255899" w:rsidP="002E4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C247C" w14:textId="49A70C1F" w:rsidR="00283C56" w:rsidRPr="00DD5BD9" w:rsidRDefault="00283C56" w:rsidP="00283C56">
    <w:pPr>
      <w:jc w:val="center"/>
      <w:rPr>
        <w:rFonts w:ascii="Arial" w:hAnsi="Arial" w:cs="Arial"/>
        <w:b/>
        <w:bCs/>
        <w:sz w:val="28"/>
        <w:szCs w:val="28"/>
      </w:rPr>
    </w:pPr>
    <w:r>
      <w:tab/>
    </w:r>
    <w:r w:rsidRPr="00DD5BD9">
      <w:rPr>
        <w:rFonts w:ascii="Arial" w:hAnsi="Arial" w:cs="Arial"/>
        <w:b/>
        <w:bCs/>
        <w:sz w:val="28"/>
        <w:szCs w:val="28"/>
      </w:rPr>
      <w:t>CRGPA Nominated Leads 2025</w:t>
    </w:r>
  </w:p>
  <w:p w14:paraId="53EE22A6" w14:textId="5DB06D61" w:rsidR="00283C56" w:rsidRDefault="00283C56" w:rsidP="00283C56">
    <w:pPr>
      <w:pStyle w:val="Header"/>
      <w:tabs>
        <w:tab w:val="clear" w:pos="4513"/>
        <w:tab w:val="clear" w:pos="9026"/>
        <w:tab w:val="left" w:pos="39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232FA"/>
    <w:multiLevelType w:val="hybridMultilevel"/>
    <w:tmpl w:val="D57A6360"/>
    <w:lvl w:ilvl="0" w:tplc="5E3C8B7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4065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A74"/>
    <w:rsid w:val="00085D80"/>
    <w:rsid w:val="000B45B2"/>
    <w:rsid w:val="001249A9"/>
    <w:rsid w:val="001A1186"/>
    <w:rsid w:val="001B639E"/>
    <w:rsid w:val="002274A4"/>
    <w:rsid w:val="00254DA7"/>
    <w:rsid w:val="00255899"/>
    <w:rsid w:val="00283C56"/>
    <w:rsid w:val="00293CD7"/>
    <w:rsid w:val="002C756E"/>
    <w:rsid w:val="002E4AE0"/>
    <w:rsid w:val="0037546A"/>
    <w:rsid w:val="00415E51"/>
    <w:rsid w:val="004216E8"/>
    <w:rsid w:val="004709B3"/>
    <w:rsid w:val="004B5AC4"/>
    <w:rsid w:val="005E0EC3"/>
    <w:rsid w:val="005F4C66"/>
    <w:rsid w:val="0064058B"/>
    <w:rsid w:val="00655348"/>
    <w:rsid w:val="00696525"/>
    <w:rsid w:val="006A4ECD"/>
    <w:rsid w:val="006B6C58"/>
    <w:rsid w:val="006E4DDD"/>
    <w:rsid w:val="0070223E"/>
    <w:rsid w:val="00704134"/>
    <w:rsid w:val="00726A23"/>
    <w:rsid w:val="00745A15"/>
    <w:rsid w:val="007D21D3"/>
    <w:rsid w:val="007E21E7"/>
    <w:rsid w:val="007E72A8"/>
    <w:rsid w:val="007F7A4D"/>
    <w:rsid w:val="00853F58"/>
    <w:rsid w:val="0088608B"/>
    <w:rsid w:val="008A4D53"/>
    <w:rsid w:val="008B438D"/>
    <w:rsid w:val="008C03F4"/>
    <w:rsid w:val="008F58B7"/>
    <w:rsid w:val="009408B9"/>
    <w:rsid w:val="009742CE"/>
    <w:rsid w:val="00A0508D"/>
    <w:rsid w:val="00A31446"/>
    <w:rsid w:val="00A57829"/>
    <w:rsid w:val="00A651FA"/>
    <w:rsid w:val="00A85EBF"/>
    <w:rsid w:val="00B26A99"/>
    <w:rsid w:val="00B41A58"/>
    <w:rsid w:val="00B60AA5"/>
    <w:rsid w:val="00BB7641"/>
    <w:rsid w:val="00BD3D2A"/>
    <w:rsid w:val="00C16C57"/>
    <w:rsid w:val="00CD4092"/>
    <w:rsid w:val="00D44A74"/>
    <w:rsid w:val="00D804E4"/>
    <w:rsid w:val="00DD5BD9"/>
    <w:rsid w:val="00E32CCC"/>
    <w:rsid w:val="00E41927"/>
    <w:rsid w:val="00E74B07"/>
    <w:rsid w:val="00E768FF"/>
    <w:rsid w:val="00EE405C"/>
    <w:rsid w:val="00F5793D"/>
    <w:rsid w:val="00F6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D8BF9E"/>
  <w15:chartTrackingRefBased/>
  <w15:docId w15:val="{E67254D1-C9C3-42A1-8D2A-35F93D93A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6C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4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E4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4AE0"/>
  </w:style>
  <w:style w:type="paragraph" w:styleId="Footer">
    <w:name w:val="footer"/>
    <w:basedOn w:val="Normal"/>
    <w:link w:val="FooterChar"/>
    <w:uiPriority w:val="99"/>
    <w:unhideWhenUsed/>
    <w:rsid w:val="002E4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4AE0"/>
  </w:style>
  <w:style w:type="character" w:styleId="Hyperlink">
    <w:name w:val="Hyperlink"/>
    <w:basedOn w:val="DefaultParagraphFont"/>
    <w:uiPriority w:val="99"/>
    <w:unhideWhenUsed/>
    <w:rsid w:val="00A578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782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4ECD"/>
    <w:pPr>
      <w:ind w:left="720"/>
      <w:contextualSpacing/>
    </w:pPr>
  </w:style>
  <w:style w:type="paragraph" w:styleId="Revision">
    <w:name w:val="Revision"/>
    <w:hidden/>
    <w:uiPriority w:val="99"/>
    <w:semiHidden/>
    <w:rsid w:val="00853F5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53F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3F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3F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F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F58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C16C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em.covwarks.ig@nhs.net" TargetMode="External"/><Relationship Id="rId13" Type="http://schemas.openxmlformats.org/officeDocument/2006/relationships/hyperlink" Target="mailto:sarah.forsyth4@nhs.net" TargetMode="External"/><Relationship Id="rId18" Type="http://schemas.openxmlformats.org/officeDocument/2006/relationships/hyperlink" Target="mailto:sarah.forsyth4@nhs.net" TargetMode="External"/><Relationship Id="rId26" Type="http://schemas.openxmlformats.org/officeDocument/2006/relationships/hyperlink" Target="mailto:nafeesa.rashid@nhs.net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daljit.sandhu3@nhs.net" TargetMode="External"/><Relationship Id="rId7" Type="http://schemas.openxmlformats.org/officeDocument/2006/relationships/hyperlink" Target="mailto:kelly.huckvale@nhs.net" TargetMode="External"/><Relationship Id="rId12" Type="http://schemas.openxmlformats.org/officeDocument/2006/relationships/hyperlink" Target="mailto:sarah.forsyth4@nhs.net" TargetMode="External"/><Relationship Id="rId17" Type="http://schemas.openxmlformats.org/officeDocument/2006/relationships/hyperlink" Target="mailto:lucy.harvey14@nhs.net" TargetMode="External"/><Relationship Id="rId25" Type="http://schemas.openxmlformats.org/officeDocument/2006/relationships/hyperlink" Target="mailto:carly.dickinson3@nhs.net" TargetMode="External"/><Relationship Id="rId2" Type="http://schemas.openxmlformats.org/officeDocument/2006/relationships/styles" Target="styles.xml"/><Relationship Id="rId16" Type="http://schemas.openxmlformats.org/officeDocument/2006/relationships/hyperlink" Target="mailto:sarah.forsyth4@nhs.net" TargetMode="External"/><Relationship Id="rId20" Type="http://schemas.openxmlformats.org/officeDocument/2006/relationships/hyperlink" Target="mailto:sarah.forsyth4@nhs.net" TargetMode="External"/><Relationship Id="rId29" Type="http://schemas.openxmlformats.org/officeDocument/2006/relationships/hyperlink" Target="mailto:england.midlandscd@nhs.ne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aljit.sandhu3@nhs.net" TargetMode="External"/><Relationship Id="rId24" Type="http://schemas.openxmlformats.org/officeDocument/2006/relationships/hyperlink" Target="mailto:leigh.maddison@nhs.net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leigh.maddison@nhs.net" TargetMode="External"/><Relationship Id="rId23" Type="http://schemas.openxmlformats.org/officeDocument/2006/relationships/hyperlink" Target="mailto:sarah.forsyth4@nhs.net" TargetMode="External"/><Relationship Id="rId28" Type="http://schemas.openxmlformats.org/officeDocument/2006/relationships/hyperlink" Target="mailto:Rachel.williams116@nhs.net" TargetMode="External"/><Relationship Id="rId10" Type="http://schemas.openxmlformats.org/officeDocument/2006/relationships/hyperlink" Target="mailto:h.tyrrell@nhs.net" TargetMode="External"/><Relationship Id="rId19" Type="http://schemas.openxmlformats.org/officeDocument/2006/relationships/hyperlink" Target="mailto:rosalynepayne@nhs.net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udith.jordan2@nhs.net" TargetMode="External"/><Relationship Id="rId14" Type="http://schemas.openxmlformats.org/officeDocument/2006/relationships/hyperlink" Target="mailto:sarah.forsyth4@nhs.net" TargetMode="External"/><Relationship Id="rId22" Type="http://schemas.openxmlformats.org/officeDocument/2006/relationships/hyperlink" Target="mailto:h.tyrrell@nhs.net" TargetMode="External"/><Relationship Id="rId27" Type="http://schemas.openxmlformats.org/officeDocument/2006/relationships/hyperlink" Target="mailto:jenny.ahmed@nhs.net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HAMMOND, Damaris (COVENTRY &amp; RUGBY GP ALLIANCE LIMITED)</dc:creator>
  <cp:keywords/>
  <dc:description/>
  <cp:lastModifiedBy>CHAPLIN, Hollie (COVENTRY &amp; RUGBY GP ALLIANCE LIMITED)</cp:lastModifiedBy>
  <cp:revision>3</cp:revision>
  <dcterms:created xsi:type="dcterms:W3CDTF">2026-08-06T14:35:00Z</dcterms:created>
  <dcterms:modified xsi:type="dcterms:W3CDTF">2026-08-06T14:36:00Z</dcterms:modified>
</cp:coreProperties>
</file>